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F84" w14:textId="77777777" w:rsidR="00532FFF" w:rsidRDefault="00532FFF" w:rsidP="00532FFF">
      <w:pPr>
        <w:jc w:val="right"/>
      </w:pPr>
      <w:r>
        <w:t xml:space="preserve">Marseille, le </w:t>
      </w:r>
      <w:r w:rsidR="001C087F">
        <w:t>16</w:t>
      </w:r>
      <w:r>
        <w:t xml:space="preserve"> juillet 2022.</w:t>
      </w:r>
    </w:p>
    <w:p w14:paraId="3F1323AD" w14:textId="77777777" w:rsidR="00532FFF" w:rsidRDefault="00532FFF"/>
    <w:p w14:paraId="5C4C6A94" w14:textId="77777777" w:rsidR="00D43203" w:rsidRDefault="00401D41">
      <w:r>
        <w:t>Mesdames</w:t>
      </w:r>
      <w:r w:rsidR="00453A97">
        <w:t>,</w:t>
      </w:r>
      <w:r>
        <w:t xml:space="preserve"> Messieurs les présidents,</w:t>
      </w:r>
    </w:p>
    <w:p w14:paraId="7AA19B96" w14:textId="77777777" w:rsidR="00401D41" w:rsidRDefault="00401D41">
      <w:r>
        <w:t>Mesdames</w:t>
      </w:r>
      <w:r w:rsidR="00453A97">
        <w:t xml:space="preserve">, </w:t>
      </w:r>
      <w:r>
        <w:t>Messieurs les référents TIV,</w:t>
      </w:r>
    </w:p>
    <w:p w14:paraId="24DAB1F2" w14:textId="77777777" w:rsidR="00401D41" w:rsidRDefault="00401D41"/>
    <w:p w14:paraId="74E94C7B" w14:textId="77777777" w:rsidR="00044169" w:rsidRDefault="0019614F" w:rsidP="0019614F">
      <w:pPr>
        <w:jc w:val="both"/>
      </w:pPr>
      <w:r>
        <w:t>Nous avons été</w:t>
      </w:r>
      <w:r w:rsidR="00E62923">
        <w:t xml:space="preserve"> informé</w:t>
      </w:r>
      <w:r>
        <w:t>s</w:t>
      </w:r>
      <w:r w:rsidR="00E62923">
        <w:t xml:space="preserve"> que c</w:t>
      </w:r>
      <w:r w:rsidR="00401D41">
        <w:t xml:space="preserve">ertaines bouteilles de plongée </w:t>
      </w:r>
      <w:r w:rsidR="00852682">
        <w:t xml:space="preserve">actuellement en service </w:t>
      </w:r>
      <w:r w:rsidR="00044169">
        <w:t>présentent</w:t>
      </w:r>
      <w:r w:rsidR="00401D41">
        <w:t xml:space="preserve"> un marquage incomplet de l’ogive : </w:t>
      </w:r>
      <w:r w:rsidR="009D2F84">
        <w:t>la capacité</w:t>
      </w:r>
      <w:r w:rsidR="00401D41">
        <w:t xml:space="preserve"> en litres </w:t>
      </w:r>
      <w:r w:rsidR="00852682">
        <w:t>est absent, bien que l</w:t>
      </w:r>
      <w:r w:rsidR="00401D41">
        <w:t xml:space="preserve">e plan de marquage du fabricant </w:t>
      </w:r>
      <w:r w:rsidR="001F3422">
        <w:t xml:space="preserve">le </w:t>
      </w:r>
      <w:r w:rsidR="00401D41">
        <w:t xml:space="preserve"> prévo</w:t>
      </w:r>
      <w:r w:rsidR="00044169">
        <w:t>ie.</w:t>
      </w:r>
    </w:p>
    <w:p w14:paraId="3527F409" w14:textId="77777777" w:rsidR="00044169" w:rsidRDefault="00044169" w:rsidP="0019614F">
      <w:pPr>
        <w:jc w:val="both"/>
      </w:pPr>
    </w:p>
    <w:p w14:paraId="58C9BFBB" w14:textId="77777777" w:rsidR="00401D41" w:rsidRDefault="00044169" w:rsidP="0019614F">
      <w:pPr>
        <w:jc w:val="both"/>
      </w:pPr>
      <w:r>
        <w:t>Il n’est pas exclu que certains centres de requalification refusent de prononcer la requalification de telles bouteilles.</w:t>
      </w:r>
    </w:p>
    <w:p w14:paraId="4ECD4731" w14:textId="77777777" w:rsidR="00044169" w:rsidRDefault="00044169" w:rsidP="0019614F">
      <w:pPr>
        <w:jc w:val="both"/>
      </w:pPr>
    </w:p>
    <w:p w14:paraId="34310FF9" w14:textId="77777777" w:rsidR="00E62923" w:rsidRDefault="00044169" w:rsidP="0019614F">
      <w:pPr>
        <w:jc w:val="both"/>
      </w:pPr>
      <w:r>
        <w:t xml:space="preserve">Afin d’anticiper cette situation défavorable pour les propriétaires concernés, une action au niveau national </w:t>
      </w:r>
      <w:r w:rsidR="00E62923">
        <w:t xml:space="preserve">de la FFESSM est initiée, en relation avec le </w:t>
      </w:r>
      <w:r w:rsidR="00AC5485">
        <w:t>fabricant</w:t>
      </w:r>
      <w:r w:rsidR="00E62923">
        <w:t>.</w:t>
      </w:r>
    </w:p>
    <w:p w14:paraId="593E8FE2" w14:textId="77777777" w:rsidR="00E62923" w:rsidRDefault="00E62923" w:rsidP="0019614F">
      <w:pPr>
        <w:jc w:val="both"/>
      </w:pPr>
    </w:p>
    <w:p w14:paraId="5022B56E" w14:textId="77777777" w:rsidR="00852682" w:rsidRDefault="00852682" w:rsidP="0019614F">
      <w:pPr>
        <w:jc w:val="both"/>
      </w:pPr>
      <w:r>
        <w:t xml:space="preserve">Cette action consiste à </w:t>
      </w:r>
      <w:r w:rsidR="00E62923">
        <w:t>identifier les bouteilles concernées</w:t>
      </w:r>
      <w:r>
        <w:t xml:space="preserve">, </w:t>
      </w:r>
      <w:r w:rsidR="00DA74B4">
        <w:t xml:space="preserve">nous en informer </w:t>
      </w:r>
      <w:r>
        <w:t>pour ensuite tenter de régulariser administrativement cette anomalie</w:t>
      </w:r>
      <w:r w:rsidR="00E62923">
        <w:t xml:space="preserve">. </w:t>
      </w:r>
    </w:p>
    <w:p w14:paraId="5E971F1E" w14:textId="77777777" w:rsidR="00852682" w:rsidRDefault="00852682" w:rsidP="0019614F">
      <w:pPr>
        <w:jc w:val="both"/>
      </w:pPr>
    </w:p>
    <w:p w14:paraId="669199CA" w14:textId="77777777" w:rsidR="00E62923" w:rsidRDefault="00E62923" w:rsidP="0019614F">
      <w:pPr>
        <w:jc w:val="both"/>
      </w:pPr>
      <w:r>
        <w:t>Cet inventaire ne peut se faire sans</w:t>
      </w:r>
      <w:r w:rsidR="00852682">
        <w:t xml:space="preserve"> vous</w:t>
      </w:r>
      <w:r>
        <w:t xml:space="preserve">. C’est pourquoi nous sollicitons </w:t>
      </w:r>
      <w:r w:rsidR="00852682">
        <w:t>votre participation</w:t>
      </w:r>
      <w:r>
        <w:t>.</w:t>
      </w:r>
    </w:p>
    <w:p w14:paraId="7AC5B6B1" w14:textId="77777777" w:rsidR="00E62923" w:rsidRDefault="00E62923" w:rsidP="0019614F">
      <w:pPr>
        <w:jc w:val="both"/>
      </w:pPr>
    </w:p>
    <w:p w14:paraId="0DFE9C1D" w14:textId="77777777" w:rsidR="00E62923" w:rsidRDefault="00852682" w:rsidP="0019614F">
      <w:pPr>
        <w:jc w:val="both"/>
      </w:pPr>
      <w:r>
        <w:t>Veuillez trouver ci-après les modalités</w:t>
      </w:r>
      <w:r w:rsidR="00E62923">
        <w:t> </w:t>
      </w:r>
      <w:r>
        <w:t>pratiques</w:t>
      </w:r>
      <w:r w:rsidR="002753EC">
        <w:t xml:space="preserve"> </w:t>
      </w:r>
      <w:r>
        <w:t>de cette participation :</w:t>
      </w:r>
    </w:p>
    <w:p w14:paraId="7BB7C917" w14:textId="77777777" w:rsidR="00852682" w:rsidRDefault="00852682" w:rsidP="0019614F">
      <w:pPr>
        <w:jc w:val="both"/>
      </w:pPr>
    </w:p>
    <w:p w14:paraId="54AA7F46" w14:textId="77777777" w:rsidR="00E62923" w:rsidRDefault="0027514A" w:rsidP="0019614F">
      <w:pPr>
        <w:ind w:left="360"/>
        <w:jc w:val="both"/>
      </w:pPr>
      <w:r>
        <w:rPr>
          <w:b/>
          <w:u w:val="single"/>
        </w:rPr>
        <w:t>Sont</w:t>
      </w:r>
      <w:r w:rsidR="00E62923" w:rsidRPr="00852682">
        <w:rPr>
          <w:b/>
          <w:u w:val="single"/>
        </w:rPr>
        <w:t xml:space="preserve"> potentiellement concernées :</w:t>
      </w:r>
      <w:r w:rsidR="00E62923">
        <w:t xml:space="preserve"> </w:t>
      </w:r>
      <w:r>
        <w:t xml:space="preserve">bouteilles </w:t>
      </w:r>
      <w:r w:rsidR="00E62923">
        <w:t>en alliage d’aluminium du fabricant LUXFER</w:t>
      </w:r>
      <w:r w:rsidR="002753EC">
        <w:t> </w:t>
      </w:r>
      <w:r w:rsidR="00852682">
        <w:t xml:space="preserve">uniquement </w:t>
      </w:r>
      <w:r w:rsidR="002753EC">
        <w:t xml:space="preserve">; </w:t>
      </w:r>
      <w:r w:rsidR="009D2F84">
        <w:t>capacité</w:t>
      </w:r>
      <w:r w:rsidR="00DA74B4">
        <w:t xml:space="preserve"> quelconque ; date de fabrication quelconque ; i</w:t>
      </w:r>
      <w:r w:rsidR="00852682">
        <w:t xml:space="preserve">l peut s’agir de </w:t>
      </w:r>
      <w:r w:rsidR="002753EC">
        <w:t>bouteilles personnelles ou appartenant aux clubs ou structures commerciales</w:t>
      </w:r>
      <w:r w:rsidR="00E62923">
        <w:t>.</w:t>
      </w:r>
      <w:r>
        <w:t xml:space="preserve"> </w:t>
      </w:r>
    </w:p>
    <w:p w14:paraId="2BE18D74" w14:textId="77777777" w:rsidR="00852682" w:rsidRDefault="00852682" w:rsidP="0019614F">
      <w:pPr>
        <w:ind w:left="360"/>
        <w:jc w:val="both"/>
      </w:pPr>
    </w:p>
    <w:p w14:paraId="06FC59A2" w14:textId="77777777" w:rsidR="002753EC" w:rsidRDefault="002753EC" w:rsidP="0019614F">
      <w:pPr>
        <w:ind w:left="360"/>
        <w:jc w:val="both"/>
      </w:pPr>
      <w:r w:rsidRPr="00DA74B4">
        <w:rPr>
          <w:b/>
          <w:u w:val="single"/>
        </w:rPr>
        <w:t>Marquage manquant :</w:t>
      </w:r>
      <w:r>
        <w:t xml:space="preserve"> </w:t>
      </w:r>
      <w:r w:rsidR="009D2F84">
        <w:t>capacité (volume)</w:t>
      </w:r>
      <w:r>
        <w:t xml:space="preserve"> de la bouteille</w:t>
      </w:r>
    </w:p>
    <w:p w14:paraId="1A076210" w14:textId="77777777" w:rsidR="00852682" w:rsidRDefault="00852682" w:rsidP="0019614F">
      <w:pPr>
        <w:ind w:left="360"/>
        <w:jc w:val="both"/>
      </w:pPr>
    </w:p>
    <w:p w14:paraId="2849BADC" w14:textId="77777777" w:rsidR="00E62923" w:rsidRDefault="002753EC" w:rsidP="0019614F">
      <w:pPr>
        <w:ind w:left="360"/>
        <w:jc w:val="both"/>
      </w:pPr>
      <w:r w:rsidRPr="004A0822">
        <w:rPr>
          <w:b/>
          <w:u w:val="single"/>
        </w:rPr>
        <w:t xml:space="preserve">Eléments à </w:t>
      </w:r>
      <w:r w:rsidR="004A0822" w:rsidRPr="004A0822">
        <w:rPr>
          <w:b/>
          <w:u w:val="single"/>
        </w:rPr>
        <w:t>collecter</w:t>
      </w:r>
      <w:r w:rsidR="004A0822">
        <w:t xml:space="preserve"> et à </w:t>
      </w:r>
      <w:r>
        <w:t xml:space="preserve">transmettre à </w:t>
      </w:r>
      <w:hyperlink r:id="rId5" w:history="1">
        <w:r w:rsidRPr="00FB078D">
          <w:rPr>
            <w:rStyle w:val="Lienhypertexte"/>
          </w:rPr>
          <w:t>tiv@ffessm.fr</w:t>
        </w:r>
      </w:hyperlink>
      <w:r>
        <w:t xml:space="preserve"> : </w:t>
      </w:r>
      <w:r w:rsidR="004A0822">
        <w:t>Si vous avez connaissance d’une bouteille sans marquage d</w:t>
      </w:r>
      <w:r w:rsidR="009D2F84">
        <w:t>e la capacité</w:t>
      </w:r>
      <w:r w:rsidR="004A0822">
        <w:t xml:space="preserve">, veuillez transmettre des </w:t>
      </w:r>
      <w:r>
        <w:t xml:space="preserve">photos </w:t>
      </w:r>
      <w:r w:rsidR="004A0822">
        <w:t xml:space="preserve">nettes </w:t>
      </w:r>
      <w:r>
        <w:t>de TOUS les marquages de l’ogive</w:t>
      </w:r>
      <w:r w:rsidR="004A0822">
        <w:t>.</w:t>
      </w:r>
    </w:p>
    <w:p w14:paraId="2F92427E" w14:textId="77777777" w:rsidR="00D2394C" w:rsidRDefault="00D2394C" w:rsidP="0019614F">
      <w:pPr>
        <w:ind w:left="360"/>
        <w:jc w:val="both"/>
      </w:pPr>
    </w:p>
    <w:p w14:paraId="190DBAEF" w14:textId="77777777" w:rsidR="00D2394C" w:rsidRDefault="00D2394C" w:rsidP="0019614F">
      <w:pPr>
        <w:ind w:left="360"/>
        <w:jc w:val="both"/>
      </w:pPr>
      <w:r w:rsidRPr="00D2394C">
        <w:rPr>
          <w:b/>
          <w:u w:val="single"/>
        </w:rPr>
        <w:t>Date butoir</w:t>
      </w:r>
      <w:r>
        <w:t> : 31 août 2022</w:t>
      </w:r>
    </w:p>
    <w:p w14:paraId="3EC93086" w14:textId="77777777" w:rsidR="00E62923" w:rsidRDefault="00E62923" w:rsidP="0019614F">
      <w:pPr>
        <w:jc w:val="both"/>
      </w:pPr>
    </w:p>
    <w:p w14:paraId="47576C61" w14:textId="77777777" w:rsidR="00E62923" w:rsidRDefault="00E62923" w:rsidP="0019614F">
      <w:pPr>
        <w:jc w:val="both"/>
      </w:pPr>
      <w:r>
        <w:t>Sans votre collaboration, cette initiative ne peut aboutir. Aussi, nous comptons sur vous !</w:t>
      </w:r>
    </w:p>
    <w:p w14:paraId="7FE5AE0F" w14:textId="77777777" w:rsidR="008D4825" w:rsidRDefault="008D4825" w:rsidP="0019614F">
      <w:pPr>
        <w:jc w:val="both"/>
      </w:pPr>
      <w:r>
        <w:t xml:space="preserve">Pour toute question ou demande d’information, veuillez nous contacter à </w:t>
      </w:r>
      <w:hyperlink r:id="rId6" w:history="1">
        <w:r w:rsidRPr="00FB078D">
          <w:rPr>
            <w:rStyle w:val="Lienhypertexte"/>
          </w:rPr>
          <w:t>tiv@ffessm.fr</w:t>
        </w:r>
      </w:hyperlink>
      <w:r>
        <w:t xml:space="preserve">  </w:t>
      </w:r>
    </w:p>
    <w:p w14:paraId="29537A13" w14:textId="77777777" w:rsidR="00E62923" w:rsidRDefault="00E62923" w:rsidP="0019614F">
      <w:pPr>
        <w:jc w:val="both"/>
      </w:pPr>
    </w:p>
    <w:p w14:paraId="027EF1DD" w14:textId="77777777" w:rsidR="00E62923" w:rsidRDefault="00E62923" w:rsidP="0019614F">
      <w:pPr>
        <w:jc w:val="both"/>
      </w:pPr>
      <w:r>
        <w:t>Cordialement,</w:t>
      </w:r>
    </w:p>
    <w:p w14:paraId="5B115F49" w14:textId="77777777" w:rsidR="00E62923" w:rsidRDefault="00E62923"/>
    <w:p w14:paraId="44814F9C" w14:textId="77777777" w:rsidR="00E62923" w:rsidRDefault="00E62923"/>
    <w:p w14:paraId="2FD7E738" w14:textId="77777777" w:rsidR="00E62923" w:rsidRDefault="00E62923"/>
    <w:p w14:paraId="08CE1721" w14:textId="77777777" w:rsidR="00044169" w:rsidRDefault="00E62923">
      <w:r>
        <w:t xml:space="preserve"> </w:t>
      </w:r>
      <w:r w:rsidR="00AC5485">
        <w:t xml:space="preserve">Pièces jointes : </w:t>
      </w:r>
    </w:p>
    <w:p w14:paraId="655A00E9" w14:textId="77777777" w:rsidR="00AC5485" w:rsidRDefault="00AC5485" w:rsidP="00AC5485">
      <w:pPr>
        <w:pStyle w:val="Paragraphedeliste"/>
        <w:numPr>
          <w:ilvl w:val="0"/>
          <w:numId w:val="2"/>
        </w:numPr>
      </w:pPr>
      <w:r>
        <w:t>Plan de marquage du fabricant LUXFER</w:t>
      </w:r>
      <w:r w:rsidR="00D2394C">
        <w:t>.</w:t>
      </w:r>
    </w:p>
    <w:p w14:paraId="48E1E620" w14:textId="77777777" w:rsidR="00AC5485" w:rsidRDefault="003C05EB" w:rsidP="00AC5485">
      <w:pPr>
        <w:pStyle w:val="Paragraphedeliste"/>
        <w:numPr>
          <w:ilvl w:val="0"/>
          <w:numId w:val="2"/>
        </w:numPr>
      </w:pPr>
      <w:r>
        <w:t xml:space="preserve">Photo d’un marquage </w:t>
      </w:r>
      <w:r w:rsidR="00D2394C">
        <w:t xml:space="preserve">d’un marquage </w:t>
      </w:r>
      <w:r w:rsidR="009D2F84">
        <w:t>avec</w:t>
      </w:r>
      <w:r w:rsidR="00D2394C">
        <w:t xml:space="preserve"> </w:t>
      </w:r>
      <w:r w:rsidR="009D2F84">
        <w:t>capacité</w:t>
      </w:r>
      <w:r w:rsidR="004B00DE">
        <w:t xml:space="preserve"> à titre d’exemple</w:t>
      </w:r>
      <w:r w:rsidR="00D2394C">
        <w:t>.</w:t>
      </w:r>
    </w:p>
    <w:sectPr w:rsidR="00AC5485" w:rsidSect="00D542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3F12"/>
    <w:multiLevelType w:val="hybridMultilevel"/>
    <w:tmpl w:val="E02ED4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B1E"/>
    <w:multiLevelType w:val="hybridMultilevel"/>
    <w:tmpl w:val="53B0E526"/>
    <w:lvl w:ilvl="0" w:tplc="824AC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90365">
    <w:abstractNumId w:val="0"/>
  </w:num>
  <w:num w:numId="2" w16cid:durableId="139011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41"/>
    <w:rsid w:val="00044169"/>
    <w:rsid w:val="00066D70"/>
    <w:rsid w:val="000B1314"/>
    <w:rsid w:val="000D70D8"/>
    <w:rsid w:val="0019614F"/>
    <w:rsid w:val="001C087F"/>
    <w:rsid w:val="001F3422"/>
    <w:rsid w:val="0027514A"/>
    <w:rsid w:val="002753EC"/>
    <w:rsid w:val="003C05EB"/>
    <w:rsid w:val="00401D41"/>
    <w:rsid w:val="00453A97"/>
    <w:rsid w:val="004A0822"/>
    <w:rsid w:val="004B00DE"/>
    <w:rsid w:val="00532FFF"/>
    <w:rsid w:val="00852682"/>
    <w:rsid w:val="008D4825"/>
    <w:rsid w:val="009D2F84"/>
    <w:rsid w:val="00AC5485"/>
    <w:rsid w:val="00D2394C"/>
    <w:rsid w:val="00D43203"/>
    <w:rsid w:val="00D542DB"/>
    <w:rsid w:val="00DA74B4"/>
    <w:rsid w:val="00E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1724"/>
  <w15:docId w15:val="{E25005AA-4A33-48DB-9E3D-D7BA83A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9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3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v@ffessm.fr" TargetMode="External"/><Relationship Id="rId5" Type="http://schemas.openxmlformats.org/officeDocument/2006/relationships/hyperlink" Target="mailto:tiv@ffess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CHARTIER Adrien</cp:lastModifiedBy>
  <cp:revision>2</cp:revision>
  <dcterms:created xsi:type="dcterms:W3CDTF">2022-07-29T16:27:00Z</dcterms:created>
  <dcterms:modified xsi:type="dcterms:W3CDTF">2022-07-29T16:27:00Z</dcterms:modified>
</cp:coreProperties>
</file>